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199" w:type="dxa"/>
        <w:tblInd w:w="-1134" w:type="dxa"/>
        <w:tblLook w:val="04A0" w:firstRow="1" w:lastRow="0" w:firstColumn="1" w:lastColumn="0" w:noHBand="0" w:noVBand="1"/>
      </w:tblPr>
      <w:tblGrid>
        <w:gridCol w:w="4962"/>
        <w:gridCol w:w="6237"/>
      </w:tblGrid>
      <w:tr w:rsidR="00664B9E" w:rsidRPr="00664B9E" w14:paraId="147BC393" w14:textId="77777777" w:rsidTr="00EF5BAB">
        <w:tc>
          <w:tcPr>
            <w:tcW w:w="4962" w:type="dxa"/>
          </w:tcPr>
          <w:p w14:paraId="6037005D" w14:textId="77777777" w:rsidR="00664B9E" w:rsidRPr="00664B9E" w:rsidRDefault="00664B9E" w:rsidP="00664B9E">
            <w:pPr>
              <w:spacing w:after="0" w:line="240" w:lineRule="auto"/>
              <w:jc w:val="center"/>
              <w:rPr>
                <w:rFonts w:eastAsia="Aptos" w:cs="Times New Roman"/>
                <w:sz w:val="28"/>
                <w:szCs w:val="28"/>
                <w14:ligatures w14:val="none"/>
              </w:rPr>
            </w:pPr>
            <w:r w:rsidRPr="00664B9E">
              <w:rPr>
                <w:rFonts w:eastAsia="Aptos" w:cs="Times New Roman"/>
                <w:sz w:val="28"/>
                <w:szCs w:val="28"/>
                <w14:ligatures w14:val="none"/>
              </w:rPr>
              <w:t xml:space="preserve">ỦY BAN NHÂN DÂN </w:t>
            </w:r>
            <w:r w:rsidRPr="00664B9E">
              <w:rPr>
                <w:rFonts w:eastAsia="Aptos" w:cs="Times New Roman"/>
                <w:sz w:val="28"/>
                <w:szCs w:val="28"/>
                <w14:ligatures w14:val="none"/>
              </w:rPr>
              <w:br/>
              <w:t>THÀNH PHỐ HỒ CHÍ MINH</w:t>
            </w:r>
          </w:p>
          <w:p w14:paraId="3915DF81" w14:textId="77777777" w:rsidR="00664B9E" w:rsidRPr="00664B9E" w:rsidRDefault="00664B9E" w:rsidP="00664B9E">
            <w:pPr>
              <w:spacing w:after="0" w:line="240" w:lineRule="auto"/>
              <w:jc w:val="center"/>
              <w:rPr>
                <w:rFonts w:eastAsia="Aptos" w:cs="Times New Roman"/>
                <w:b/>
                <w:bCs/>
                <w:sz w:val="28"/>
                <w:szCs w:val="28"/>
                <w14:ligatures w14:val="none"/>
              </w:rPr>
            </w:pPr>
            <w:r w:rsidRPr="00664B9E">
              <w:rPr>
                <w:rFonts w:eastAsia="Aptos" w:cs="Times New Roman"/>
                <w:b/>
                <w:bCs/>
                <w:sz w:val="28"/>
                <w:szCs w:val="28"/>
                <w14:ligatures w14:val="none"/>
              </w:rPr>
              <w:t>SỞ KHOA HỌC VÀ CÔNG NGHỆ</w:t>
            </w:r>
          </w:p>
        </w:tc>
        <w:tc>
          <w:tcPr>
            <w:tcW w:w="6237" w:type="dxa"/>
          </w:tcPr>
          <w:p w14:paraId="172C2B09" w14:textId="6E4D086B" w:rsidR="00664B9E" w:rsidRPr="00664B9E" w:rsidRDefault="00664B9E" w:rsidP="00664B9E">
            <w:pPr>
              <w:spacing w:after="0" w:line="240" w:lineRule="auto"/>
              <w:jc w:val="center"/>
              <w:rPr>
                <w:rFonts w:eastAsia="Aptos" w:cs="Times New Roman"/>
                <w:b/>
                <w:bCs/>
                <w:sz w:val="28"/>
                <w:szCs w:val="28"/>
                <w14:ligatures w14:val="none"/>
              </w:rPr>
            </w:pPr>
            <w:r w:rsidRPr="00664B9E">
              <w:rPr>
                <w:rFonts w:eastAsia="Aptos" w:cs="Times New Roman"/>
                <w:noProof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685D389" wp14:editId="5AF98C2B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413385</wp:posOffset>
                      </wp:positionV>
                      <wp:extent cx="21717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5A2A22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8pt,32.55pt" to="235.8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64B9E">
              <w:rPr>
                <w:rFonts w:eastAsia="Aptos" w:cs="Times New Roman"/>
                <w:b/>
                <w:bCs/>
                <w:sz w:val="26"/>
                <w:szCs w:val="26"/>
                <w14:ligatures w14:val="none"/>
              </w:rPr>
              <w:t>CỘNG HÒA XÃ HỘI CHỦ NGHĨA VIỆT NAM</w:t>
            </w:r>
            <w:r w:rsidRPr="00664B9E">
              <w:rPr>
                <w:rFonts w:eastAsia="Aptos" w:cs="Times New Roman"/>
                <w:b/>
                <w:bCs/>
                <w:sz w:val="28"/>
                <w:szCs w:val="28"/>
                <w14:ligatures w14:val="none"/>
              </w:rPr>
              <w:t xml:space="preserve"> </w:t>
            </w:r>
            <w:r w:rsidRPr="00664B9E">
              <w:rPr>
                <w:rFonts w:eastAsia="Aptos" w:cs="Times New Roman"/>
                <w:b/>
                <w:bCs/>
                <w:sz w:val="28"/>
                <w:szCs w:val="28"/>
                <w14:ligatures w14:val="none"/>
              </w:rPr>
              <w:br/>
              <w:t>Độc lập - Tự do - Hạnh phúc</w:t>
            </w:r>
          </w:p>
        </w:tc>
      </w:tr>
      <w:tr w:rsidR="00664B9E" w:rsidRPr="00664B9E" w14:paraId="75FD6EE2" w14:textId="77777777" w:rsidTr="00EF5BAB">
        <w:trPr>
          <w:trHeight w:val="428"/>
        </w:trPr>
        <w:tc>
          <w:tcPr>
            <w:tcW w:w="4962" w:type="dxa"/>
          </w:tcPr>
          <w:p w14:paraId="6B0AA6EE" w14:textId="1A3A06BD" w:rsidR="00664B9E" w:rsidRPr="00664B9E" w:rsidRDefault="00C22B32" w:rsidP="00664B9E">
            <w:pPr>
              <w:spacing w:before="120" w:after="0" w:line="240" w:lineRule="auto"/>
              <w:jc w:val="center"/>
              <w:rPr>
                <w:rFonts w:eastAsia="Aptos" w:cs="Times New Roman"/>
                <w:i/>
                <w:iCs/>
                <w:sz w:val="28"/>
                <w:szCs w:val="28"/>
                <w14:ligatures w14:val="none"/>
              </w:rPr>
            </w:pPr>
            <w:r w:rsidRPr="00664B9E">
              <w:rPr>
                <w:rFonts w:eastAsia="Aptos" w:cs="Times New Roman"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710F294" wp14:editId="2B90AD04">
                      <wp:simplePos x="0" y="0"/>
                      <wp:positionH relativeFrom="column">
                        <wp:posOffset>799563</wp:posOffset>
                      </wp:positionH>
                      <wp:positionV relativeFrom="paragraph">
                        <wp:posOffset>27940</wp:posOffset>
                      </wp:positionV>
                      <wp:extent cx="119634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963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2AECA7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95pt,2.2pt" to="157.1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664B9E" w:rsidRPr="00664B9E">
              <w:rPr>
                <w:rFonts w:eastAsia="Aptos" w:cs="Times New Roman"/>
                <w:sz w:val="28"/>
                <w:szCs w:val="28"/>
                <w14:ligatures w14:val="none"/>
              </w:rPr>
              <w:t xml:space="preserve">Số:           </w:t>
            </w:r>
            <w:r w:rsidR="006E0F0F">
              <w:rPr>
                <w:rFonts w:eastAsia="Aptos" w:cs="Times New Roman"/>
                <w:sz w:val="28"/>
                <w:szCs w:val="28"/>
                <w14:ligatures w14:val="none"/>
              </w:rPr>
              <w:t xml:space="preserve"> </w:t>
            </w:r>
            <w:r w:rsidR="00664B9E" w:rsidRPr="00664B9E">
              <w:rPr>
                <w:rFonts w:eastAsia="Aptos" w:cs="Times New Roman"/>
                <w:sz w:val="28"/>
                <w:szCs w:val="28"/>
                <w14:ligatures w14:val="none"/>
              </w:rPr>
              <w:t xml:space="preserve">  /SKHCN-VP</w:t>
            </w:r>
          </w:p>
        </w:tc>
        <w:tc>
          <w:tcPr>
            <w:tcW w:w="6237" w:type="dxa"/>
          </w:tcPr>
          <w:p w14:paraId="12B2F213" w14:textId="6F37906A" w:rsidR="00664B9E" w:rsidRPr="00664B9E" w:rsidRDefault="00664B9E" w:rsidP="00664B9E">
            <w:pPr>
              <w:spacing w:before="120" w:after="0" w:line="240" w:lineRule="auto"/>
              <w:jc w:val="center"/>
              <w:rPr>
                <w:rFonts w:eastAsia="Aptos" w:cs="Times New Roman"/>
                <w:i/>
                <w:iCs/>
                <w:sz w:val="28"/>
                <w:szCs w:val="28"/>
                <w14:ligatures w14:val="none"/>
              </w:rPr>
            </w:pPr>
            <w:r w:rsidRPr="00664B9E">
              <w:rPr>
                <w:rFonts w:eastAsia="Aptos" w:cs="Times New Roman"/>
                <w:i/>
                <w:iCs/>
                <w:sz w:val="28"/>
                <w:szCs w:val="28"/>
                <w14:ligatures w14:val="none"/>
              </w:rPr>
              <w:t xml:space="preserve">Thành phố Hồ Chí Minh, ngày </w:t>
            </w:r>
            <w:r w:rsidR="003B66B7">
              <w:rPr>
                <w:rFonts w:eastAsia="Aptos" w:cs="Times New Roman"/>
                <w:i/>
                <w:iCs/>
                <w:sz w:val="28"/>
                <w:szCs w:val="28"/>
                <w14:ligatures w14:val="none"/>
              </w:rPr>
              <w:t xml:space="preserve">  </w:t>
            </w:r>
            <w:r w:rsidRPr="00664B9E">
              <w:rPr>
                <w:rFonts w:eastAsia="Aptos" w:cs="Times New Roman"/>
                <w:i/>
                <w:iCs/>
                <w:sz w:val="28"/>
                <w:szCs w:val="28"/>
                <w14:ligatures w14:val="none"/>
              </w:rPr>
              <w:t xml:space="preserve">  tháng  </w:t>
            </w:r>
            <w:r w:rsidR="003B66B7">
              <w:rPr>
                <w:rFonts w:eastAsia="Aptos" w:cs="Times New Roman"/>
                <w:i/>
                <w:iCs/>
                <w:sz w:val="28"/>
                <w:szCs w:val="28"/>
                <w14:ligatures w14:val="none"/>
              </w:rPr>
              <w:t xml:space="preserve">  </w:t>
            </w:r>
            <w:r w:rsidRPr="00664B9E">
              <w:rPr>
                <w:rFonts w:eastAsia="Aptos" w:cs="Times New Roman"/>
                <w:i/>
                <w:iCs/>
                <w:sz w:val="28"/>
                <w:szCs w:val="28"/>
                <w14:ligatures w14:val="none"/>
              </w:rPr>
              <w:t xml:space="preserve"> năm 202</w:t>
            </w:r>
            <w:r w:rsidR="00A63C4E">
              <w:rPr>
                <w:rFonts w:eastAsia="Aptos" w:cs="Times New Roman"/>
                <w:i/>
                <w:iCs/>
                <w:sz w:val="28"/>
                <w:szCs w:val="28"/>
                <w14:ligatures w14:val="none"/>
              </w:rPr>
              <w:t>6</w:t>
            </w:r>
          </w:p>
        </w:tc>
      </w:tr>
      <w:tr w:rsidR="00664B9E" w:rsidRPr="00664B9E" w14:paraId="7CC5BEF5" w14:textId="77777777" w:rsidTr="005423C8">
        <w:trPr>
          <w:trHeight w:val="1280"/>
        </w:trPr>
        <w:tc>
          <w:tcPr>
            <w:tcW w:w="4962" w:type="dxa"/>
          </w:tcPr>
          <w:p w14:paraId="1693C5D8" w14:textId="6A5754E1" w:rsidR="00664B9E" w:rsidRPr="00382286" w:rsidRDefault="00664B9E" w:rsidP="00EF5BAB">
            <w:pPr>
              <w:spacing w:before="120" w:after="0" w:line="240" w:lineRule="auto"/>
              <w:jc w:val="center"/>
              <w:rPr>
                <w:rFonts w:eastAsia="Aptos" w:cs="Times New Roman"/>
                <w:noProof/>
                <w:spacing w:val="-6"/>
                <w14:ligatures w14:val="none"/>
              </w:rPr>
            </w:pPr>
            <w:bookmarkStart w:id="0" w:name="_Hlk223343950"/>
            <w:r w:rsidRPr="00382286">
              <w:rPr>
                <w:rFonts w:eastAsia="Aptos" w:cs="Times New Roman"/>
                <w:noProof/>
                <w:spacing w:val="-10"/>
                <w14:ligatures w14:val="none"/>
              </w:rPr>
              <w:t>V/</w:t>
            </w:r>
            <w:bookmarkStart w:id="1" w:name="_Hlk184221796"/>
            <w:r w:rsidRPr="00382286">
              <w:rPr>
                <w:rFonts w:eastAsia="Aptos" w:cs="Times New Roman"/>
                <w:noProof/>
                <w:spacing w:val="-10"/>
                <w14:ligatures w14:val="none"/>
              </w:rPr>
              <w:t>v</w:t>
            </w:r>
            <w:bookmarkEnd w:id="1"/>
            <w:r w:rsidR="005A0751" w:rsidRPr="00382286">
              <w:rPr>
                <w:rFonts w:eastAsia="Aptos" w:cs="Times New Roman"/>
                <w:noProof/>
                <w:spacing w:val="-10"/>
                <w14:ligatures w14:val="none"/>
              </w:rPr>
              <w:t xml:space="preserve"> </w:t>
            </w:r>
            <w:bookmarkEnd w:id="0"/>
            <w:r w:rsidR="00C958B1">
              <w:rPr>
                <w:rFonts w:eastAsia="Aptos" w:cs="Times New Roman"/>
                <w:noProof/>
                <w:spacing w:val="-10"/>
                <w14:ligatures w14:val="none"/>
              </w:rPr>
              <w:t xml:space="preserve">không tổ chức tiếp khách và </w:t>
            </w:r>
            <w:r w:rsidR="00E67CFF">
              <w:rPr>
                <w:rFonts w:eastAsia="Aptos" w:cs="Times New Roman"/>
                <w:noProof/>
                <w:spacing w:val="-10"/>
                <w14:ligatures w14:val="none"/>
              </w:rPr>
              <w:t xml:space="preserve">không </w:t>
            </w:r>
            <w:r w:rsidR="00C958B1">
              <w:rPr>
                <w:rFonts w:eastAsia="Aptos" w:cs="Times New Roman"/>
                <w:noProof/>
                <w:spacing w:val="-10"/>
                <w14:ligatures w14:val="none"/>
              </w:rPr>
              <w:t xml:space="preserve">nhận </w:t>
            </w:r>
            <w:r w:rsidR="00E67CFF">
              <w:rPr>
                <w:rFonts w:eastAsia="Aptos" w:cs="Times New Roman"/>
                <w:noProof/>
                <w:spacing w:val="-10"/>
                <w14:ligatures w14:val="none"/>
              </w:rPr>
              <w:br/>
            </w:r>
            <w:r w:rsidR="00C958B1">
              <w:rPr>
                <w:rFonts w:eastAsia="Aptos" w:cs="Times New Roman"/>
                <w:noProof/>
                <w:spacing w:val="-10"/>
                <w14:ligatures w14:val="none"/>
              </w:rPr>
              <w:t>hoa</w:t>
            </w:r>
            <w:r w:rsidR="00FC0B35">
              <w:rPr>
                <w:rFonts w:eastAsia="Aptos" w:cs="Times New Roman"/>
                <w:noProof/>
                <w:spacing w:val="-10"/>
                <w14:ligatures w14:val="none"/>
              </w:rPr>
              <w:t xml:space="preserve"> </w:t>
            </w:r>
            <w:r w:rsidR="00C958B1">
              <w:rPr>
                <w:rFonts w:eastAsia="Aptos" w:cs="Times New Roman"/>
                <w:noProof/>
                <w:spacing w:val="-10"/>
                <w14:ligatures w14:val="none"/>
              </w:rPr>
              <w:t xml:space="preserve">chúc mừng nhân Ngày Khoa học, Công nghệ </w:t>
            </w:r>
            <w:r w:rsidR="00FC0B35">
              <w:rPr>
                <w:rFonts w:eastAsia="Aptos" w:cs="Times New Roman"/>
                <w:noProof/>
                <w:spacing w:val="-10"/>
                <w14:ligatures w14:val="none"/>
              </w:rPr>
              <w:br/>
            </w:r>
            <w:r w:rsidR="00C958B1">
              <w:rPr>
                <w:rFonts w:eastAsia="Aptos" w:cs="Times New Roman"/>
                <w:noProof/>
                <w:spacing w:val="-10"/>
                <w14:ligatures w14:val="none"/>
              </w:rPr>
              <w:t>và Đổi mới sáng tạo (ngày 18 tháng 5)</w:t>
            </w:r>
          </w:p>
        </w:tc>
        <w:tc>
          <w:tcPr>
            <w:tcW w:w="6237" w:type="dxa"/>
          </w:tcPr>
          <w:p w14:paraId="3E19BF1E" w14:textId="77777777" w:rsidR="00664B9E" w:rsidRPr="00664B9E" w:rsidRDefault="00664B9E" w:rsidP="00664B9E">
            <w:pPr>
              <w:spacing w:after="0" w:line="240" w:lineRule="auto"/>
              <w:rPr>
                <w:rFonts w:eastAsia="Aptos" w:cs="Times New Roman"/>
                <w:i/>
                <w:iCs/>
                <w:sz w:val="28"/>
                <w:szCs w:val="28"/>
                <w14:ligatures w14:val="none"/>
              </w:rPr>
            </w:pPr>
          </w:p>
        </w:tc>
      </w:tr>
    </w:tbl>
    <w:p w14:paraId="6F118FBD" w14:textId="597BA50E" w:rsidR="00234FF6" w:rsidRPr="00C71107" w:rsidRDefault="003B66B7" w:rsidP="00185B26">
      <w:pPr>
        <w:spacing w:after="0" w:line="240" w:lineRule="auto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  </w:t>
      </w:r>
      <w:r w:rsidR="00C71107">
        <w:rPr>
          <w:rFonts w:eastAsia="Times New Roman" w:cs="Times New Roman"/>
          <w:kern w:val="0"/>
          <w:sz w:val="28"/>
          <w:szCs w:val="28"/>
          <w14:ligatures w14:val="none"/>
        </w:rPr>
        <w:t xml:space="preserve">           </w:t>
      </w:r>
      <w:r w:rsidR="00CD26C1">
        <w:rPr>
          <w:rFonts w:eastAsia="Times New Roman" w:cs="Times New Roman"/>
          <w:kern w:val="0"/>
          <w:sz w:val="28"/>
          <w:szCs w:val="28"/>
          <w14:ligatures w14:val="none"/>
        </w:rPr>
        <w:t xml:space="preserve">         </w:t>
      </w:r>
      <w:r w:rsidR="00664B9E" w:rsidRPr="00C71107">
        <w:rPr>
          <w:rFonts w:eastAsia="Times New Roman" w:cs="Times New Roman"/>
          <w:kern w:val="0"/>
          <w:sz w:val="28"/>
          <w:szCs w:val="28"/>
          <w14:ligatures w14:val="none"/>
        </w:rPr>
        <w:t>Kính gửi:</w:t>
      </w:r>
      <w:bookmarkStart w:id="2" w:name="_Hlk223343842"/>
    </w:p>
    <w:p w14:paraId="5C2D9F63" w14:textId="0A5DAC2D" w:rsidR="00B24194" w:rsidRPr="00C71107" w:rsidRDefault="00B24194" w:rsidP="00CD26C1">
      <w:pPr>
        <w:spacing w:after="0" w:line="240" w:lineRule="auto"/>
        <w:ind w:firstLine="567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71107">
        <w:rPr>
          <w:rFonts w:eastAsia="Times New Roman" w:cs="Times New Roman"/>
          <w:kern w:val="0"/>
          <w:sz w:val="28"/>
          <w:szCs w:val="28"/>
          <w14:ligatures w14:val="none"/>
        </w:rPr>
        <w:t xml:space="preserve">                            </w:t>
      </w:r>
      <w:r w:rsidR="00C958B1" w:rsidRPr="00C71107">
        <w:rPr>
          <w:rFonts w:eastAsia="Times New Roman" w:cs="Times New Roman"/>
          <w:kern w:val="0"/>
          <w:sz w:val="28"/>
          <w:szCs w:val="28"/>
          <w14:ligatures w14:val="none"/>
        </w:rPr>
        <w:t>- Các Sở, ban, ngành</w:t>
      </w:r>
      <w:r w:rsidR="00E67CFF">
        <w:rPr>
          <w:rFonts w:eastAsia="Times New Roman" w:cs="Times New Roman"/>
          <w:kern w:val="0"/>
          <w:sz w:val="28"/>
          <w:szCs w:val="28"/>
          <w14:ligatures w14:val="none"/>
        </w:rPr>
        <w:t>, đoàn thể</w:t>
      </w:r>
      <w:r w:rsidRPr="00C71107">
        <w:rPr>
          <w:rFonts w:eastAsia="Times New Roman" w:cs="Times New Roman"/>
          <w:kern w:val="0"/>
          <w:sz w:val="28"/>
          <w:szCs w:val="28"/>
          <w14:ligatures w14:val="none"/>
        </w:rPr>
        <w:t xml:space="preserve">; </w:t>
      </w:r>
    </w:p>
    <w:p w14:paraId="0FA92781" w14:textId="46A2FA69" w:rsidR="00C958B1" w:rsidRDefault="00B24194" w:rsidP="00CD26C1">
      <w:pPr>
        <w:spacing w:after="0" w:line="240" w:lineRule="auto"/>
        <w:ind w:firstLine="567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71107">
        <w:rPr>
          <w:rFonts w:eastAsia="Times New Roman" w:cs="Times New Roman"/>
          <w:kern w:val="0"/>
          <w:sz w:val="28"/>
          <w:szCs w:val="28"/>
          <w14:ligatures w14:val="none"/>
        </w:rPr>
        <w:t xml:space="preserve">                            </w:t>
      </w:r>
      <w:r w:rsidR="00C958B1" w:rsidRPr="00C71107">
        <w:rPr>
          <w:rFonts w:eastAsia="Times New Roman" w:cs="Times New Roman"/>
          <w:kern w:val="0"/>
          <w:sz w:val="28"/>
          <w:szCs w:val="28"/>
          <w14:ligatures w14:val="none"/>
        </w:rPr>
        <w:t>- Ủy ban nhân dân xã, phường, đặc khu</w:t>
      </w:r>
      <w:r w:rsidR="00E67CFF">
        <w:rPr>
          <w:rFonts w:eastAsia="Times New Roman" w:cs="Times New Roman"/>
          <w:kern w:val="0"/>
          <w:sz w:val="28"/>
          <w:szCs w:val="28"/>
          <w14:ligatures w14:val="none"/>
        </w:rPr>
        <w:t>;</w:t>
      </w:r>
    </w:p>
    <w:p w14:paraId="5DE4627F" w14:textId="756D7398" w:rsidR="00E67CFF" w:rsidRDefault="00E67CFF" w:rsidP="00CD26C1">
      <w:pPr>
        <w:spacing w:after="0" w:line="240" w:lineRule="auto"/>
        <w:ind w:firstLine="567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                            - Các </w:t>
      </w:r>
      <w:r w:rsidR="00355CC2">
        <w:rPr>
          <w:rFonts w:eastAsia="Times New Roman" w:cs="Times New Roman"/>
          <w:kern w:val="0"/>
          <w:sz w:val="28"/>
          <w:szCs w:val="28"/>
          <w14:ligatures w14:val="none"/>
        </w:rPr>
        <w:t xml:space="preserve">Trường </w:t>
      </w: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đại học, cao đẳng; </w:t>
      </w:r>
    </w:p>
    <w:p w14:paraId="1779ADE4" w14:textId="02F88C2D" w:rsidR="0091636C" w:rsidRDefault="0091636C" w:rsidP="00CD26C1">
      <w:pPr>
        <w:spacing w:after="0" w:line="240" w:lineRule="auto"/>
        <w:ind w:firstLine="567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                            - Các tổ chức khoa học và công nghệ</w:t>
      </w:r>
      <w:r w:rsidRPr="0091636C">
        <w:rPr>
          <w:rFonts w:eastAsia="Times New Roman" w:cs="Times New Roman"/>
          <w:kern w:val="0"/>
          <w:sz w:val="28"/>
          <w:szCs w:val="28"/>
          <w14:ligatures w14:val="none"/>
        </w:rPr>
        <w:t>;</w:t>
      </w:r>
    </w:p>
    <w:p w14:paraId="37918936" w14:textId="48B841DD" w:rsidR="00E67CFF" w:rsidRDefault="00E67CFF" w:rsidP="00CD26C1">
      <w:pPr>
        <w:spacing w:after="0" w:line="240" w:lineRule="auto"/>
        <w:ind w:firstLine="567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                            - Các cơ quan thông tấn, báo chí. </w:t>
      </w:r>
    </w:p>
    <w:p w14:paraId="72ABBD8B" w14:textId="62DF2697" w:rsidR="00C958B1" w:rsidRPr="006B7E28" w:rsidRDefault="00C8133E" w:rsidP="006B7E28">
      <w:pPr>
        <w:spacing w:after="0" w:line="240" w:lineRule="auto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ab/>
      </w:r>
    </w:p>
    <w:bookmarkEnd w:id="2"/>
    <w:p w14:paraId="043276D3" w14:textId="0C8A8C57" w:rsidR="00E91272" w:rsidRPr="00B24194" w:rsidRDefault="00E91272" w:rsidP="00E91272">
      <w:pPr>
        <w:spacing w:before="120" w:after="0" w:line="240" w:lineRule="auto"/>
        <w:ind w:firstLine="720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 xml:space="preserve">Nhân Ngày Khoa học, Công nghệ và Đổi mới sáng tạo Việt Nam </w:t>
      </w:r>
      <w:r>
        <w:rPr>
          <w:rFonts w:eastAsia="Times New Roman" w:cs="Times New Roman"/>
          <w:kern w:val="0"/>
          <w:sz w:val="28"/>
          <w:szCs w:val="28"/>
          <w14:ligatures w14:val="none"/>
        </w:rPr>
        <w:br/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 xml:space="preserve">(ngày 18 tháng 5), Sở Khoa học và Công nghệ Thành phố Hồ Chí Minh trân trọng cảm ơn </w:t>
      </w: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sự quan tâm, chỉ đạo của </w:t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 xml:space="preserve">Lãnh đạo </w:t>
      </w: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Bộ Khoa học và Công nghệ, Thành ủy, Hội đồng nhân dân, </w:t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>Ủy ban nhân dân</w:t>
      </w: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, Ủy ban Mặt trận Tổ quốc Việt </w:t>
      </w:r>
      <w:r w:rsidR="0060179A">
        <w:rPr>
          <w:rFonts w:eastAsia="Times New Roman" w:cs="Times New Roman"/>
          <w:kern w:val="0"/>
          <w:sz w:val="28"/>
          <w:szCs w:val="28"/>
          <w14:ligatures w14:val="none"/>
        </w:rPr>
        <w:t>N</w:t>
      </w: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am </w:t>
      </w:r>
      <w:r w:rsidR="0060179A">
        <w:rPr>
          <w:rFonts w:eastAsia="Times New Roman" w:cs="Times New Roman"/>
          <w:kern w:val="0"/>
          <w:sz w:val="28"/>
          <w:szCs w:val="28"/>
          <w14:ligatures w14:val="none"/>
        </w:rPr>
        <w:br/>
      </w:r>
      <w:r>
        <w:rPr>
          <w:rFonts w:eastAsia="Times New Roman" w:cs="Times New Roman"/>
          <w:kern w:val="0"/>
          <w:sz w:val="28"/>
          <w:szCs w:val="28"/>
          <w14:ligatures w14:val="none"/>
        </w:rPr>
        <w:t>Thành phố Hồ Chí Minh; sự phối hợp, đồng hành của</w:t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 xml:space="preserve"> các Sở, ban, ngành, tổ chức đoàn thể, cơ quan thông tấn, báo chí </w:t>
      </w:r>
      <w:r w:rsidR="0060179A">
        <w:rPr>
          <w:rFonts w:eastAsia="Times New Roman" w:cs="Times New Roman"/>
          <w:kern w:val="0"/>
          <w:sz w:val="28"/>
          <w:szCs w:val="28"/>
          <w14:ligatures w14:val="none"/>
        </w:rPr>
        <w:t xml:space="preserve">đối với </w:t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 xml:space="preserve">ngành Khoa học và Công nghệ </w:t>
      </w:r>
      <w:r w:rsidR="0060179A">
        <w:rPr>
          <w:rFonts w:eastAsia="Times New Roman" w:cs="Times New Roman"/>
          <w:kern w:val="0"/>
          <w:sz w:val="28"/>
          <w:szCs w:val="28"/>
          <w14:ligatures w14:val="none"/>
        </w:rPr>
        <w:br/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>Thành phố trong thời gian qua.</w:t>
      </w:r>
    </w:p>
    <w:p w14:paraId="1F0523B1" w14:textId="3803DE84" w:rsidR="00E91272" w:rsidRDefault="00E91272" w:rsidP="00E91272">
      <w:pPr>
        <w:spacing w:before="120" w:after="0" w:line="240" w:lineRule="auto"/>
        <w:ind w:firstLine="720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>Nhằm t</w:t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 xml:space="preserve">hực hiện chủ trương của Đảng và Nhà nước về thực hành tiết kiệm, </w:t>
      </w:r>
      <w:r>
        <w:rPr>
          <w:rFonts w:eastAsia="Times New Roman" w:cs="Times New Roman"/>
          <w:kern w:val="0"/>
          <w:sz w:val="28"/>
          <w:szCs w:val="28"/>
          <w14:ligatures w14:val="none"/>
        </w:rPr>
        <w:br/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>chống lãng phí, Sở Khoa học và Công nghệ</w:t>
      </w:r>
      <w:r w:rsidR="0060179A">
        <w:rPr>
          <w:rFonts w:eastAsia="Times New Roman" w:cs="Times New Roman"/>
          <w:kern w:val="0"/>
          <w:sz w:val="28"/>
          <w:szCs w:val="28"/>
          <w14:ligatures w14:val="none"/>
        </w:rPr>
        <w:t xml:space="preserve"> </w:t>
      </w:r>
      <w:r w:rsidR="0060179A" w:rsidRPr="00B24194">
        <w:rPr>
          <w:rFonts w:eastAsia="Times New Roman" w:cs="Times New Roman"/>
          <w:kern w:val="0"/>
          <w:sz w:val="28"/>
          <w:szCs w:val="28"/>
          <w14:ligatures w14:val="none"/>
        </w:rPr>
        <w:t>Thành phố Hồ Chí Minh</w:t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 xml:space="preserve"> trân trọng </w:t>
      </w:r>
      <w:r w:rsidR="0060179A">
        <w:rPr>
          <w:rFonts w:eastAsia="Times New Roman" w:cs="Times New Roman"/>
          <w:kern w:val="0"/>
          <w:sz w:val="28"/>
          <w:szCs w:val="28"/>
          <w14:ligatures w14:val="none"/>
        </w:rPr>
        <w:br/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 xml:space="preserve">đề nghị các cơ quan, đơn vị, tổ chức và cá nhân không tổ chức đến chúc mừng, </w:t>
      </w:r>
      <w:r w:rsidR="0060179A">
        <w:rPr>
          <w:rFonts w:eastAsia="Times New Roman" w:cs="Times New Roman"/>
          <w:kern w:val="0"/>
          <w:sz w:val="28"/>
          <w:szCs w:val="28"/>
          <w14:ligatures w14:val="none"/>
        </w:rPr>
        <w:br/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>tặng hoa tại trụ sở Sở nhân dịp này.</w:t>
      </w:r>
    </w:p>
    <w:p w14:paraId="23370921" w14:textId="17BCB518" w:rsidR="00E91272" w:rsidRDefault="00E91272" w:rsidP="00E91272">
      <w:pPr>
        <w:spacing w:before="120" w:after="0" w:line="240" w:lineRule="auto"/>
        <w:ind w:firstLine="720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 xml:space="preserve">Sở Khoa học và Công nghệ </w:t>
      </w:r>
      <w:r w:rsidR="0060179A" w:rsidRPr="00B24194">
        <w:rPr>
          <w:rFonts w:eastAsia="Times New Roman" w:cs="Times New Roman"/>
          <w:kern w:val="0"/>
          <w:sz w:val="28"/>
          <w:szCs w:val="28"/>
          <w14:ligatures w14:val="none"/>
        </w:rPr>
        <w:t xml:space="preserve">Thành phố Hồ Chí Minh </w:t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 xml:space="preserve">trân trọng thông báo và kính mong tiếp tục nhận được sự quan tâm, chỉ đạo và phối hợp công tác trong </w:t>
      </w:r>
      <w:r w:rsidR="0060179A">
        <w:rPr>
          <w:rFonts w:eastAsia="Times New Roman" w:cs="Times New Roman"/>
          <w:kern w:val="0"/>
          <w:sz w:val="28"/>
          <w:szCs w:val="28"/>
          <w14:ligatures w14:val="none"/>
        </w:rPr>
        <w:br/>
      </w:r>
      <w:r w:rsidRPr="00B24194">
        <w:rPr>
          <w:rFonts w:eastAsia="Times New Roman" w:cs="Times New Roman"/>
          <w:kern w:val="0"/>
          <w:sz w:val="28"/>
          <w:szCs w:val="28"/>
          <w14:ligatures w14:val="none"/>
        </w:rPr>
        <w:t>thời gian tới./.</w:t>
      </w:r>
    </w:p>
    <w:p w14:paraId="2D6F63C5" w14:textId="0A1EFA8E" w:rsidR="004E61CD" w:rsidRPr="006D1588" w:rsidRDefault="004E61CD" w:rsidP="006D1588">
      <w:pPr>
        <w:spacing w:before="120" w:after="120" w:line="240" w:lineRule="auto"/>
        <w:ind w:firstLine="720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</w:p>
    <w:tbl>
      <w:tblPr>
        <w:tblStyle w:val="TableGrid"/>
        <w:tblW w:w="949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31"/>
      </w:tblGrid>
      <w:tr w:rsidR="00664B9E" w14:paraId="1607EC7B" w14:textId="77777777" w:rsidTr="00FC0B35">
        <w:trPr>
          <w:trHeight w:val="389"/>
        </w:trPr>
        <w:tc>
          <w:tcPr>
            <w:tcW w:w="4962" w:type="dxa"/>
          </w:tcPr>
          <w:p w14:paraId="4B61B9AC" w14:textId="77777777" w:rsidR="00664B9E" w:rsidRPr="00664B9E" w:rsidRDefault="00664B9E" w:rsidP="00664B9E">
            <w:pPr>
              <w:rPr>
                <w:b/>
                <w:bCs/>
                <w:i/>
                <w:iCs/>
              </w:rPr>
            </w:pPr>
            <w:r w:rsidRPr="00664B9E">
              <w:rPr>
                <w:b/>
                <w:bCs/>
                <w:i/>
                <w:iCs/>
              </w:rPr>
              <w:t xml:space="preserve">Nơi nhận:                                                                                      </w:t>
            </w:r>
          </w:p>
          <w:p w14:paraId="7F1CDD30" w14:textId="77777777" w:rsidR="00664B9E" w:rsidRDefault="00664B9E" w:rsidP="00664B9E">
            <w:pPr>
              <w:rPr>
                <w:sz w:val="22"/>
                <w:szCs w:val="22"/>
              </w:rPr>
            </w:pPr>
            <w:r w:rsidRPr="00664B9E">
              <w:rPr>
                <w:sz w:val="22"/>
                <w:szCs w:val="22"/>
              </w:rPr>
              <w:t>- Như trên;</w:t>
            </w:r>
          </w:p>
          <w:p w14:paraId="06C4AE80" w14:textId="238A0D2C" w:rsidR="00185B26" w:rsidRPr="00185B26" w:rsidRDefault="00185B26" w:rsidP="00185B26">
            <w:pPr>
              <w:rPr>
                <w:sz w:val="22"/>
                <w:szCs w:val="22"/>
              </w:rPr>
            </w:pPr>
            <w:r w:rsidRPr="00185B26">
              <w:rPr>
                <w:sz w:val="22"/>
                <w:szCs w:val="22"/>
              </w:rPr>
              <w:t xml:space="preserve">- </w:t>
            </w:r>
            <w:r w:rsidR="00E67CFF">
              <w:rPr>
                <w:sz w:val="22"/>
                <w:szCs w:val="22"/>
              </w:rPr>
              <w:t xml:space="preserve">Văn phòng </w:t>
            </w:r>
            <w:r w:rsidRPr="00185B26">
              <w:rPr>
                <w:sz w:val="22"/>
                <w:szCs w:val="22"/>
              </w:rPr>
              <w:t>Bộ Khoa học và Công nghệ</w:t>
            </w:r>
            <w:r>
              <w:rPr>
                <w:sz w:val="22"/>
                <w:szCs w:val="22"/>
              </w:rPr>
              <w:t xml:space="preserve"> (để biết)</w:t>
            </w:r>
            <w:r w:rsidRPr="00185B26">
              <w:rPr>
                <w:sz w:val="22"/>
                <w:szCs w:val="22"/>
              </w:rPr>
              <w:t xml:space="preserve">; </w:t>
            </w:r>
          </w:p>
          <w:p w14:paraId="7A51E2FA" w14:textId="77777777" w:rsidR="0091636C" w:rsidRDefault="00185B26" w:rsidP="0091636C">
            <w:pPr>
              <w:rPr>
                <w:sz w:val="22"/>
                <w:szCs w:val="22"/>
              </w:rPr>
            </w:pPr>
            <w:r w:rsidRPr="00185B26">
              <w:rPr>
                <w:sz w:val="22"/>
                <w:szCs w:val="22"/>
              </w:rPr>
              <w:t xml:space="preserve">- </w:t>
            </w:r>
            <w:r w:rsidR="0091636C">
              <w:rPr>
                <w:sz w:val="22"/>
                <w:szCs w:val="22"/>
              </w:rPr>
              <w:t xml:space="preserve">Văn phòng </w:t>
            </w:r>
            <w:r w:rsidRPr="00185B26">
              <w:rPr>
                <w:sz w:val="22"/>
                <w:szCs w:val="22"/>
              </w:rPr>
              <w:t>Thành ủy</w:t>
            </w:r>
            <w:r w:rsidR="0091636C">
              <w:rPr>
                <w:sz w:val="22"/>
                <w:szCs w:val="22"/>
              </w:rPr>
              <w:t xml:space="preserve">, HĐND, UBND, </w:t>
            </w:r>
          </w:p>
          <w:p w14:paraId="530B9EE3" w14:textId="05A9C96F" w:rsidR="00185B26" w:rsidRDefault="0091636C" w:rsidP="009163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UBMTTQVN</w:t>
            </w:r>
            <w:r w:rsidR="00355CC2">
              <w:rPr>
                <w:sz w:val="22"/>
                <w:szCs w:val="22"/>
              </w:rPr>
              <w:t xml:space="preserve"> </w:t>
            </w:r>
            <w:r w:rsidR="00185B26" w:rsidRPr="00185B26">
              <w:rPr>
                <w:sz w:val="22"/>
                <w:szCs w:val="22"/>
              </w:rPr>
              <w:t xml:space="preserve">Thành phố </w:t>
            </w:r>
            <w:r w:rsidR="00185B26">
              <w:rPr>
                <w:sz w:val="22"/>
                <w:szCs w:val="22"/>
              </w:rPr>
              <w:t>(để biết)</w:t>
            </w:r>
            <w:r w:rsidR="00185B26" w:rsidRPr="00185B26">
              <w:rPr>
                <w:sz w:val="22"/>
                <w:szCs w:val="22"/>
              </w:rPr>
              <w:t>;</w:t>
            </w:r>
          </w:p>
          <w:p w14:paraId="119784C6" w14:textId="13C3D33A" w:rsidR="00185B26" w:rsidRDefault="00185B26" w:rsidP="00185B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Ban Giám đốc </w:t>
            </w:r>
            <w:r w:rsidR="0091636C">
              <w:rPr>
                <w:sz w:val="22"/>
                <w:szCs w:val="22"/>
              </w:rPr>
              <w:t xml:space="preserve">Sở </w:t>
            </w:r>
            <w:r>
              <w:rPr>
                <w:sz w:val="22"/>
                <w:szCs w:val="22"/>
              </w:rPr>
              <w:t>(để báo cáo);</w:t>
            </w:r>
          </w:p>
          <w:p w14:paraId="5166723C" w14:textId="405997BF" w:rsidR="00C71107" w:rsidRDefault="00C71107" w:rsidP="00664B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Các phòng, đơn vị trực thuộc (để thực hiện); </w:t>
            </w:r>
          </w:p>
          <w:p w14:paraId="4C1BDB9D" w14:textId="14D0F2B6" w:rsidR="00664B9E" w:rsidRDefault="00664B9E" w:rsidP="00664B9E">
            <w:r w:rsidRPr="00664B9E">
              <w:rPr>
                <w:sz w:val="22"/>
                <w:szCs w:val="22"/>
              </w:rPr>
              <w:t>- Lưu: VT, VP, Đình.</w:t>
            </w:r>
            <w:r>
              <w:tab/>
            </w:r>
          </w:p>
        </w:tc>
        <w:tc>
          <w:tcPr>
            <w:tcW w:w="4531" w:type="dxa"/>
          </w:tcPr>
          <w:p w14:paraId="7CDD4083" w14:textId="42F96C21" w:rsidR="00664B9E" w:rsidRDefault="00271216" w:rsidP="00A63C4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KT</w:t>
            </w:r>
            <w:r w:rsidR="00B24194">
              <w:rPr>
                <w:b/>
                <w:bCs/>
                <w:sz w:val="28"/>
                <w:szCs w:val="28"/>
              </w:rPr>
              <w:t>.</w:t>
            </w:r>
            <w:r w:rsidR="00664B9E" w:rsidRPr="00664B9E">
              <w:rPr>
                <w:b/>
                <w:bCs/>
                <w:sz w:val="28"/>
                <w:szCs w:val="28"/>
              </w:rPr>
              <w:t>GIÁM ĐỐC</w:t>
            </w:r>
          </w:p>
          <w:p w14:paraId="032911E8" w14:textId="6BFD6BE2" w:rsidR="00B24194" w:rsidRDefault="00271216" w:rsidP="00A63C4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PHÓ GIÁM ĐỐC</w:t>
            </w:r>
          </w:p>
          <w:p w14:paraId="708F72BB" w14:textId="77777777" w:rsidR="00664B9E" w:rsidRPr="00664B9E" w:rsidRDefault="00664B9E" w:rsidP="00A63C4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A316592" w14:textId="77777777" w:rsidR="00664B9E" w:rsidRPr="00664B9E" w:rsidRDefault="00664B9E" w:rsidP="00A63C4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2C9DC83" w14:textId="77777777" w:rsidR="00664B9E" w:rsidRPr="00664B9E" w:rsidRDefault="00664B9E" w:rsidP="00A63C4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51D6B7B" w14:textId="77777777" w:rsidR="00664B9E" w:rsidRDefault="00664B9E" w:rsidP="00A63C4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E2B9C02" w14:textId="77777777" w:rsidR="00776700" w:rsidRPr="00664B9E" w:rsidRDefault="00776700" w:rsidP="00A63C4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3C4F56B" w14:textId="7D77531B" w:rsidR="00664B9E" w:rsidRPr="00664B9E" w:rsidRDefault="00271216" w:rsidP="00A63C4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Lê Thanh Minh</w:t>
            </w:r>
          </w:p>
        </w:tc>
      </w:tr>
    </w:tbl>
    <w:p w14:paraId="63A3EEB7" w14:textId="77777777" w:rsidR="00827302" w:rsidRDefault="00827302" w:rsidP="005423C8"/>
    <w:sectPr w:rsidR="00827302" w:rsidSect="00412F8F">
      <w:headerReference w:type="default" r:id="rId7"/>
      <w:pgSz w:w="11907" w:h="16840" w:code="9"/>
      <w:pgMar w:top="1134" w:right="992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5225C" w14:textId="77777777" w:rsidR="005A21C0" w:rsidRDefault="005A21C0" w:rsidP="00570E13">
      <w:pPr>
        <w:spacing w:after="0" w:line="240" w:lineRule="auto"/>
      </w:pPr>
      <w:r>
        <w:separator/>
      </w:r>
    </w:p>
  </w:endnote>
  <w:endnote w:type="continuationSeparator" w:id="0">
    <w:p w14:paraId="1884C430" w14:textId="77777777" w:rsidR="005A21C0" w:rsidRDefault="005A21C0" w:rsidP="0057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E945A" w14:textId="77777777" w:rsidR="005A21C0" w:rsidRDefault="005A21C0" w:rsidP="00570E13">
      <w:pPr>
        <w:spacing w:after="0" w:line="240" w:lineRule="auto"/>
      </w:pPr>
      <w:r>
        <w:separator/>
      </w:r>
    </w:p>
  </w:footnote>
  <w:footnote w:type="continuationSeparator" w:id="0">
    <w:p w14:paraId="7309A51A" w14:textId="77777777" w:rsidR="005A21C0" w:rsidRDefault="005A21C0" w:rsidP="00570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7456498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7B79D982" w14:textId="6AB1DE8E" w:rsidR="00570E13" w:rsidRPr="008334B3" w:rsidRDefault="00570E13">
        <w:pPr>
          <w:pStyle w:val="Header"/>
          <w:jc w:val="center"/>
          <w:rPr>
            <w:sz w:val="28"/>
            <w:szCs w:val="28"/>
          </w:rPr>
        </w:pPr>
        <w:r w:rsidRPr="008334B3">
          <w:rPr>
            <w:sz w:val="28"/>
            <w:szCs w:val="28"/>
          </w:rPr>
          <w:fldChar w:fldCharType="begin"/>
        </w:r>
        <w:r w:rsidRPr="008334B3">
          <w:rPr>
            <w:sz w:val="28"/>
            <w:szCs w:val="28"/>
          </w:rPr>
          <w:instrText xml:space="preserve"> PAGE   \* MERGEFORMAT </w:instrText>
        </w:r>
        <w:r w:rsidRPr="008334B3">
          <w:rPr>
            <w:sz w:val="28"/>
            <w:szCs w:val="28"/>
          </w:rPr>
          <w:fldChar w:fldCharType="separate"/>
        </w:r>
        <w:r w:rsidR="005423C8">
          <w:rPr>
            <w:noProof/>
            <w:sz w:val="28"/>
            <w:szCs w:val="28"/>
          </w:rPr>
          <w:t>2</w:t>
        </w:r>
        <w:r w:rsidRPr="008334B3">
          <w:rPr>
            <w:noProof/>
            <w:sz w:val="28"/>
            <w:szCs w:val="28"/>
          </w:rPr>
          <w:fldChar w:fldCharType="end"/>
        </w:r>
      </w:p>
    </w:sdtContent>
  </w:sdt>
  <w:p w14:paraId="285D6A41" w14:textId="77777777" w:rsidR="00570E13" w:rsidRDefault="00570E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62B8"/>
    <w:multiLevelType w:val="hybridMultilevel"/>
    <w:tmpl w:val="D378197A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0F24B4"/>
    <w:multiLevelType w:val="hybridMultilevel"/>
    <w:tmpl w:val="C83C28B2"/>
    <w:lvl w:ilvl="0" w:tplc="08EEFD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4247D"/>
    <w:multiLevelType w:val="hybridMultilevel"/>
    <w:tmpl w:val="2D0C7C64"/>
    <w:lvl w:ilvl="0" w:tplc="C604447E">
      <w:numFmt w:val="bullet"/>
      <w:lvlText w:val="-"/>
      <w:lvlJc w:val="left"/>
      <w:pPr>
        <w:ind w:left="1287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18626154">
    <w:abstractNumId w:val="2"/>
  </w:num>
  <w:num w:numId="2" w16cid:durableId="1729106030">
    <w:abstractNumId w:val="0"/>
  </w:num>
  <w:num w:numId="3" w16cid:durableId="51776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4F"/>
    <w:rsid w:val="0002189D"/>
    <w:rsid w:val="00032DDC"/>
    <w:rsid w:val="00043610"/>
    <w:rsid w:val="00045FCF"/>
    <w:rsid w:val="00083610"/>
    <w:rsid w:val="00094B4F"/>
    <w:rsid w:val="00127E91"/>
    <w:rsid w:val="00167E9C"/>
    <w:rsid w:val="00183C0A"/>
    <w:rsid w:val="00185B26"/>
    <w:rsid w:val="001A5E2A"/>
    <w:rsid w:val="001A692D"/>
    <w:rsid w:val="001D62AF"/>
    <w:rsid w:val="001E66E1"/>
    <w:rsid w:val="001F2C8C"/>
    <w:rsid w:val="00216460"/>
    <w:rsid w:val="00223F28"/>
    <w:rsid w:val="00226331"/>
    <w:rsid w:val="00234FF6"/>
    <w:rsid w:val="00243C87"/>
    <w:rsid w:val="00271216"/>
    <w:rsid w:val="0028675D"/>
    <w:rsid w:val="002C2A85"/>
    <w:rsid w:val="003219DE"/>
    <w:rsid w:val="0033015A"/>
    <w:rsid w:val="00331B53"/>
    <w:rsid w:val="00355CC2"/>
    <w:rsid w:val="00364F8F"/>
    <w:rsid w:val="00370377"/>
    <w:rsid w:val="00374B2C"/>
    <w:rsid w:val="003814EF"/>
    <w:rsid w:val="00382286"/>
    <w:rsid w:val="003955A4"/>
    <w:rsid w:val="003B3FE0"/>
    <w:rsid w:val="003B62F8"/>
    <w:rsid w:val="003B66B7"/>
    <w:rsid w:val="00412C9B"/>
    <w:rsid w:val="00412F8F"/>
    <w:rsid w:val="00422263"/>
    <w:rsid w:val="00423BC9"/>
    <w:rsid w:val="00425C76"/>
    <w:rsid w:val="00450D68"/>
    <w:rsid w:val="00461E91"/>
    <w:rsid w:val="00473348"/>
    <w:rsid w:val="004937DA"/>
    <w:rsid w:val="00493E62"/>
    <w:rsid w:val="004B2B0C"/>
    <w:rsid w:val="004D0DF3"/>
    <w:rsid w:val="004E61CD"/>
    <w:rsid w:val="00500A3C"/>
    <w:rsid w:val="0050279B"/>
    <w:rsid w:val="00511578"/>
    <w:rsid w:val="005134D6"/>
    <w:rsid w:val="00516067"/>
    <w:rsid w:val="005271E9"/>
    <w:rsid w:val="005423C8"/>
    <w:rsid w:val="00557500"/>
    <w:rsid w:val="00570E13"/>
    <w:rsid w:val="0057243B"/>
    <w:rsid w:val="00596B95"/>
    <w:rsid w:val="005A0751"/>
    <w:rsid w:val="005A21C0"/>
    <w:rsid w:val="005A60D0"/>
    <w:rsid w:val="005E5D6C"/>
    <w:rsid w:val="005F1617"/>
    <w:rsid w:val="0060179A"/>
    <w:rsid w:val="00611646"/>
    <w:rsid w:val="00631994"/>
    <w:rsid w:val="0064035C"/>
    <w:rsid w:val="006426F7"/>
    <w:rsid w:val="00643318"/>
    <w:rsid w:val="00643882"/>
    <w:rsid w:val="006547FD"/>
    <w:rsid w:val="00656A67"/>
    <w:rsid w:val="00664B9E"/>
    <w:rsid w:val="00673B27"/>
    <w:rsid w:val="006939E9"/>
    <w:rsid w:val="006A2289"/>
    <w:rsid w:val="006B7E28"/>
    <w:rsid w:val="006D1588"/>
    <w:rsid w:val="006E0F0F"/>
    <w:rsid w:val="006E5C93"/>
    <w:rsid w:val="006F439A"/>
    <w:rsid w:val="00720E15"/>
    <w:rsid w:val="007238D9"/>
    <w:rsid w:val="00737D03"/>
    <w:rsid w:val="0077305E"/>
    <w:rsid w:val="00776700"/>
    <w:rsid w:val="007A28F4"/>
    <w:rsid w:val="007D27B9"/>
    <w:rsid w:val="007D5124"/>
    <w:rsid w:val="00827302"/>
    <w:rsid w:val="008334B3"/>
    <w:rsid w:val="008434A4"/>
    <w:rsid w:val="008700E8"/>
    <w:rsid w:val="008859AE"/>
    <w:rsid w:val="008D704F"/>
    <w:rsid w:val="009006D1"/>
    <w:rsid w:val="0091449B"/>
    <w:rsid w:val="0091636C"/>
    <w:rsid w:val="00931804"/>
    <w:rsid w:val="009721FE"/>
    <w:rsid w:val="00981069"/>
    <w:rsid w:val="00992FE5"/>
    <w:rsid w:val="009A7D8C"/>
    <w:rsid w:val="009B42EB"/>
    <w:rsid w:val="00A25632"/>
    <w:rsid w:val="00A4780C"/>
    <w:rsid w:val="00A56C9C"/>
    <w:rsid w:val="00A63C4E"/>
    <w:rsid w:val="00A646FF"/>
    <w:rsid w:val="00A97FCE"/>
    <w:rsid w:val="00AA401D"/>
    <w:rsid w:val="00AA4447"/>
    <w:rsid w:val="00AD3E54"/>
    <w:rsid w:val="00AF2FAD"/>
    <w:rsid w:val="00B15864"/>
    <w:rsid w:val="00B24194"/>
    <w:rsid w:val="00B31EBF"/>
    <w:rsid w:val="00B4380E"/>
    <w:rsid w:val="00B50B75"/>
    <w:rsid w:val="00B8356A"/>
    <w:rsid w:val="00B83DB4"/>
    <w:rsid w:val="00B85CD2"/>
    <w:rsid w:val="00BD2E3D"/>
    <w:rsid w:val="00BE457B"/>
    <w:rsid w:val="00C12F63"/>
    <w:rsid w:val="00C22B32"/>
    <w:rsid w:val="00C47821"/>
    <w:rsid w:val="00C5646A"/>
    <w:rsid w:val="00C66EEA"/>
    <w:rsid w:val="00C71107"/>
    <w:rsid w:val="00C80F42"/>
    <w:rsid w:val="00C8133E"/>
    <w:rsid w:val="00C92A9B"/>
    <w:rsid w:val="00C958B1"/>
    <w:rsid w:val="00CA173F"/>
    <w:rsid w:val="00CA642C"/>
    <w:rsid w:val="00CD26C1"/>
    <w:rsid w:val="00CE705E"/>
    <w:rsid w:val="00CF39A3"/>
    <w:rsid w:val="00CF5DD9"/>
    <w:rsid w:val="00D21983"/>
    <w:rsid w:val="00D30702"/>
    <w:rsid w:val="00DB1290"/>
    <w:rsid w:val="00DF48E1"/>
    <w:rsid w:val="00E3187D"/>
    <w:rsid w:val="00E33BE8"/>
    <w:rsid w:val="00E42542"/>
    <w:rsid w:val="00E563FD"/>
    <w:rsid w:val="00E671F8"/>
    <w:rsid w:val="00E67CFF"/>
    <w:rsid w:val="00E7019F"/>
    <w:rsid w:val="00E73ADA"/>
    <w:rsid w:val="00E91272"/>
    <w:rsid w:val="00EB575C"/>
    <w:rsid w:val="00EB69F7"/>
    <w:rsid w:val="00EF5BAB"/>
    <w:rsid w:val="00F30B20"/>
    <w:rsid w:val="00F40B1E"/>
    <w:rsid w:val="00F50757"/>
    <w:rsid w:val="00F74585"/>
    <w:rsid w:val="00F90836"/>
    <w:rsid w:val="00F92BCC"/>
    <w:rsid w:val="00FC0B35"/>
    <w:rsid w:val="00FC7057"/>
    <w:rsid w:val="00FE2768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2389C"/>
  <w15:chartTrackingRefBased/>
  <w15:docId w15:val="{C75DBBCB-A299-4360-87D5-BDE28D65D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4B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4B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4B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4B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4B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4B4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4B4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4B4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4B4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4B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4B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4B4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4B4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4B4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4B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4B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4B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4B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4B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4B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4B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4B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4B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4B4F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094B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4B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B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B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4B4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64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92A9B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0E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0E13"/>
  </w:style>
  <w:style w:type="paragraph" w:styleId="Footer">
    <w:name w:val="footer"/>
    <w:basedOn w:val="Normal"/>
    <w:link w:val="FooterChar"/>
    <w:uiPriority w:val="99"/>
    <w:unhideWhenUsed/>
    <w:rsid w:val="00570E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Ly Tuyet Dinh</cp:lastModifiedBy>
  <cp:revision>5</cp:revision>
  <cp:lastPrinted>2026-05-14T09:26:00Z</cp:lastPrinted>
  <dcterms:created xsi:type="dcterms:W3CDTF">2026-05-15T02:26:00Z</dcterms:created>
  <dcterms:modified xsi:type="dcterms:W3CDTF">2026-05-15T02:48:00Z</dcterms:modified>
</cp:coreProperties>
</file>